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8" w:rsidRDefault="00B73868" w:rsidP="00B73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61E55" w:rsidRDefault="00B73868" w:rsidP="00B73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№154-од от 30.10.2018г</w:t>
      </w:r>
    </w:p>
    <w:p w:rsidR="00961E55" w:rsidRDefault="00961E55" w:rsidP="00961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9B" w:rsidRDefault="0027409B" w:rsidP="007C04FE">
      <w:pPr>
        <w:pStyle w:val="Default"/>
        <w:jc w:val="both"/>
        <w:rPr>
          <w:sz w:val="23"/>
          <w:szCs w:val="23"/>
        </w:rPr>
      </w:pPr>
    </w:p>
    <w:p w:rsidR="00AF2F40" w:rsidRPr="00AF2F40" w:rsidRDefault="003C0B52" w:rsidP="00AF2F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7409B" w:rsidRPr="00AF2F40" w:rsidRDefault="003C0B52" w:rsidP="00AF2F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</w:t>
      </w:r>
      <w:r w:rsidR="00AF2F40" w:rsidRPr="00AF2F40">
        <w:rPr>
          <w:b/>
          <w:sz w:val="28"/>
          <w:szCs w:val="28"/>
        </w:rPr>
        <w:t xml:space="preserve"> объективности результатов  знаний обучающихся при проведении Всероссийских проверочных работ в МКОУ «</w:t>
      </w:r>
      <w:proofErr w:type="spellStart"/>
      <w:r w:rsidR="00AF2F40" w:rsidRPr="00AF2F40">
        <w:rPr>
          <w:b/>
          <w:sz w:val="28"/>
          <w:szCs w:val="28"/>
        </w:rPr>
        <w:t>Малышево-Логовская</w:t>
      </w:r>
      <w:proofErr w:type="spellEnd"/>
      <w:r w:rsidR="00AF2F40" w:rsidRPr="00AF2F40">
        <w:rPr>
          <w:b/>
          <w:sz w:val="28"/>
          <w:szCs w:val="28"/>
        </w:rPr>
        <w:t xml:space="preserve"> СШ» в 2018-2019 учебном году</w:t>
      </w:r>
    </w:p>
    <w:p w:rsidR="0027409B" w:rsidRDefault="0027409B" w:rsidP="007C04FE">
      <w:pPr>
        <w:pStyle w:val="Default"/>
        <w:jc w:val="both"/>
        <w:rPr>
          <w:sz w:val="23"/>
          <w:szCs w:val="23"/>
        </w:rPr>
      </w:pPr>
    </w:p>
    <w:p w:rsidR="007C04FE" w:rsidRDefault="007C04FE" w:rsidP="007C04FE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982"/>
        <w:gridCol w:w="2552"/>
        <w:gridCol w:w="3402"/>
        <w:gridCol w:w="4110"/>
      </w:tblGrid>
      <w:tr w:rsidR="00A62AE8" w:rsidTr="0027409B">
        <w:tc>
          <w:tcPr>
            <w:tcW w:w="804" w:type="dxa"/>
          </w:tcPr>
          <w:p w:rsidR="0001080E" w:rsidRPr="00AF2F40" w:rsidRDefault="0001080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</w:tcPr>
          <w:p w:rsidR="0001080E" w:rsidRPr="00AF2F40" w:rsidRDefault="0001080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01080E" w:rsidRPr="00AF2F40" w:rsidRDefault="007C04F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402" w:type="dxa"/>
          </w:tcPr>
          <w:p w:rsidR="0001080E" w:rsidRPr="00AF2F40" w:rsidRDefault="0001080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110" w:type="dxa"/>
          </w:tcPr>
          <w:p w:rsidR="0001080E" w:rsidRPr="00AF2F40" w:rsidRDefault="0001080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7C04FE" w:rsidTr="0027409B">
        <w:tc>
          <w:tcPr>
            <w:tcW w:w="14850" w:type="dxa"/>
            <w:gridSpan w:val="5"/>
          </w:tcPr>
          <w:p w:rsidR="007C04FE" w:rsidRDefault="007C04FE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1.Мероприятия по формированию нормативно-правового обеспечения проведения Всероссийских проверочных работ</w:t>
            </w:r>
          </w:p>
          <w:p w:rsidR="00C436F1" w:rsidRPr="00C436F1" w:rsidRDefault="00C436F1" w:rsidP="00010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E8" w:rsidTr="0027409B">
        <w:tc>
          <w:tcPr>
            <w:tcW w:w="804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82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2552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01080E" w:rsidRDefault="0027409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Ермакова Н.П.</w:t>
            </w:r>
            <w:r w:rsid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01080E" w:rsidRDefault="007C04FE" w:rsidP="0027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2019</w:t>
            </w:r>
          </w:p>
        </w:tc>
      </w:tr>
      <w:tr w:rsidR="00A62AE8" w:rsidTr="0027409B">
        <w:tc>
          <w:tcPr>
            <w:tcW w:w="804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82" w:type="dxa"/>
          </w:tcPr>
          <w:p w:rsidR="0001080E" w:rsidRDefault="0027409B" w:rsidP="00F32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 </w:t>
            </w:r>
            <w:r w:rsidR="007C04FE"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организации, подготовке и проведении 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апробации</w:t>
            </w:r>
            <w:r w:rsidR="007C04FE"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ВПР в штатном режиме по соответствующим учебным предметам</w:t>
            </w:r>
          </w:p>
        </w:tc>
        <w:tc>
          <w:tcPr>
            <w:tcW w:w="2552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3402" w:type="dxa"/>
          </w:tcPr>
          <w:p w:rsidR="0001080E" w:rsidRDefault="00F327C8" w:rsidP="0027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Н.П.</w:t>
            </w:r>
          </w:p>
        </w:tc>
        <w:tc>
          <w:tcPr>
            <w:tcW w:w="4110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27409B" w:rsidTr="0027409B">
        <w:tc>
          <w:tcPr>
            <w:tcW w:w="804" w:type="dxa"/>
          </w:tcPr>
          <w:p w:rsidR="0027409B" w:rsidRDefault="0027409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82" w:type="dxa"/>
          </w:tcPr>
          <w:p w:rsidR="0027409B" w:rsidRDefault="0027409B" w:rsidP="00F32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 ВПР за три года</w:t>
            </w:r>
          </w:p>
        </w:tc>
        <w:tc>
          <w:tcPr>
            <w:tcW w:w="2552" w:type="dxa"/>
          </w:tcPr>
          <w:p w:rsidR="0027409B" w:rsidRPr="00F327C8" w:rsidRDefault="0027409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3402" w:type="dxa"/>
          </w:tcPr>
          <w:p w:rsidR="00C436F1" w:rsidRDefault="0027409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Н.Б.;</w:t>
            </w:r>
          </w:p>
          <w:p w:rsidR="0027409B" w:rsidRPr="00F327C8" w:rsidRDefault="0027409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учителя-предметники;</w:t>
            </w:r>
          </w:p>
        </w:tc>
        <w:tc>
          <w:tcPr>
            <w:tcW w:w="4110" w:type="dxa"/>
          </w:tcPr>
          <w:p w:rsidR="0027409B" w:rsidRPr="00F327C8" w:rsidRDefault="0027409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E8" w:rsidTr="0027409B">
        <w:tc>
          <w:tcPr>
            <w:tcW w:w="804" w:type="dxa"/>
          </w:tcPr>
          <w:p w:rsidR="0001080E" w:rsidRDefault="0027409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82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2552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3402" w:type="dxa"/>
          </w:tcPr>
          <w:p w:rsidR="0001080E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Ермакова Н.П.</w:t>
            </w:r>
          </w:p>
        </w:tc>
        <w:tc>
          <w:tcPr>
            <w:tcW w:w="4110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552904" w:rsidTr="0027409B">
        <w:tc>
          <w:tcPr>
            <w:tcW w:w="14850" w:type="dxa"/>
            <w:gridSpan w:val="5"/>
          </w:tcPr>
          <w:p w:rsidR="00552904" w:rsidRDefault="000B221A" w:rsidP="000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Контрольно – диагностическая и коррекционная деятельность по  организации и проведению ВПР</w:t>
            </w:r>
          </w:p>
          <w:p w:rsidR="00C436F1" w:rsidRPr="00C436F1" w:rsidRDefault="00C436F1" w:rsidP="000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E8" w:rsidTr="0027409B">
        <w:tc>
          <w:tcPr>
            <w:tcW w:w="804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82" w:type="dxa"/>
          </w:tcPr>
          <w:p w:rsidR="00552904" w:rsidRDefault="00B7386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ВПР-</w:t>
            </w:r>
            <w:r w:rsid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0B221A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педагогическом совете, ШМО учителей-предметников, выявление слабых зон, планирование </w:t>
            </w:r>
            <w:r w:rsidR="000B221A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552" w:type="dxa"/>
          </w:tcPr>
          <w:p w:rsidR="00552904" w:rsidRDefault="000B221A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планом работы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119AE" w:rsidRPr="00C119AE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Н.Б.;</w:t>
            </w:r>
          </w:p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ШМО. </w:t>
            </w:r>
          </w:p>
        </w:tc>
        <w:tc>
          <w:tcPr>
            <w:tcW w:w="4110" w:type="dxa"/>
          </w:tcPr>
          <w:p w:rsidR="00552904" w:rsidRDefault="000B221A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в 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62AE8" w:rsidTr="0027409B">
        <w:tc>
          <w:tcPr>
            <w:tcW w:w="804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82" w:type="dxa"/>
          </w:tcPr>
          <w:p w:rsidR="00552904" w:rsidRDefault="00C119AE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внутриучрежденческого контроля в ОО по вопросам подготовки и проведения ВПР 2019</w:t>
            </w:r>
          </w:p>
        </w:tc>
        <w:tc>
          <w:tcPr>
            <w:tcW w:w="2552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3402" w:type="dxa"/>
          </w:tcPr>
          <w:p w:rsidR="00552904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Ермакова Н.П.</w:t>
            </w:r>
          </w:p>
        </w:tc>
        <w:tc>
          <w:tcPr>
            <w:tcW w:w="4110" w:type="dxa"/>
          </w:tcPr>
          <w:p w:rsidR="00552904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ОО к проведению ВПР, методическая помощь.</w:t>
            </w:r>
          </w:p>
        </w:tc>
      </w:tr>
      <w:tr w:rsidR="00A62AE8" w:rsidTr="0027409B">
        <w:tc>
          <w:tcPr>
            <w:tcW w:w="804" w:type="dxa"/>
          </w:tcPr>
          <w:p w:rsidR="000B221A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2" w:type="dxa"/>
          </w:tcPr>
          <w:p w:rsidR="000B221A" w:rsidRDefault="000B221A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предварительной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успеваемости. Проведение педсоветов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 – педагогических консилиумов </w:t>
            </w:r>
          </w:p>
        </w:tc>
        <w:tc>
          <w:tcPr>
            <w:tcW w:w="2552" w:type="dxa"/>
          </w:tcPr>
          <w:p w:rsidR="000B221A" w:rsidRDefault="000B221A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3402" w:type="dxa"/>
          </w:tcPr>
          <w:p w:rsidR="00C119AE" w:rsidRPr="00C119AE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Н.Б..</w:t>
            </w:r>
          </w:p>
          <w:p w:rsidR="000B221A" w:rsidRDefault="000B221A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221A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управленческих решений по повышению качества образования</w:t>
            </w:r>
          </w:p>
        </w:tc>
      </w:tr>
      <w:tr w:rsidR="00A62AE8" w:rsidTr="0027409B">
        <w:tc>
          <w:tcPr>
            <w:tcW w:w="804" w:type="dxa"/>
          </w:tcPr>
          <w:p w:rsidR="00A62AE8" w:rsidRDefault="00A62AE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82" w:type="dxa"/>
          </w:tcPr>
          <w:p w:rsidR="00A62AE8" w:rsidRDefault="00C119AE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 деятельности</w:t>
            </w:r>
            <w:r w:rsidR="00A62AE8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педагогов, </w:t>
            </w:r>
            <w:r w:rsid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</w:t>
            </w:r>
            <w:r w:rsidR="00A62AE8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</w:t>
            </w:r>
            <w:r w:rsid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подтвердили  знания </w:t>
            </w:r>
            <w:r w:rsidR="00A62AE8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 w:rsid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2018</w:t>
            </w:r>
          </w:p>
        </w:tc>
        <w:tc>
          <w:tcPr>
            <w:tcW w:w="2552" w:type="dxa"/>
          </w:tcPr>
          <w:p w:rsidR="00A62AE8" w:rsidRDefault="00A62AE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C119AE" w:rsidRPr="00C119AE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</w:t>
            </w:r>
          </w:p>
          <w:p w:rsidR="00A62AE8" w:rsidRDefault="00A62AE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A62AE8" w:rsidTr="0027409B">
        <w:tc>
          <w:tcPr>
            <w:tcW w:w="804" w:type="dxa"/>
          </w:tcPr>
          <w:p w:rsidR="00A62AE8" w:rsidRDefault="00A62AE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82" w:type="dxa"/>
          </w:tcPr>
          <w:p w:rsidR="00A62AE8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создания</w:t>
            </w:r>
            <w:r w:rsidR="00A62AE8"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проведения и качественной подготовки обучающихся к </w:t>
            </w:r>
            <w:r w:rsid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ОО. </w:t>
            </w:r>
            <w:r w:rsidR="00A62AE8"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стендов в кабинетах на наличи</w:t>
            </w:r>
            <w:r w:rsid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информации по проведению </w:t>
            </w:r>
            <w:r w:rsidR="00A62AE8"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2552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C119AE" w:rsidRPr="00C119AE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 w:rsidRP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</w:t>
            </w:r>
          </w:p>
          <w:p w:rsidR="00A62AE8" w:rsidRDefault="00A62AE8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F54763" w:rsidTr="0027409B">
        <w:tc>
          <w:tcPr>
            <w:tcW w:w="804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82" w:type="dxa"/>
          </w:tcPr>
          <w:p w:rsidR="00F54763" w:rsidRPr="00A62AE8" w:rsidRDefault="00C119AE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 проведения </w:t>
            </w:r>
            <w:r w:rsid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для обучающихся испытывающих </w:t>
            </w:r>
            <w:r w:rsid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основной образовательной программы</w:t>
            </w:r>
            <w:proofErr w:type="gramStart"/>
            <w:r w:rsid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</w:tcPr>
          <w:p w:rsidR="00F54763" w:rsidRDefault="00F54763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F54763" w:rsidRDefault="00C119AE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Ермакова Н.П.,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110" w:type="dxa"/>
          </w:tcPr>
          <w:p w:rsidR="00F54763" w:rsidRDefault="00F54763" w:rsidP="00F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 методическая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и родителям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54763" w:rsidTr="0027409B">
        <w:tc>
          <w:tcPr>
            <w:tcW w:w="804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82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психологической диагностики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</w:t>
            </w:r>
            <w:proofErr w:type="gramStart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  <w:r w:rsidR="00B7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3402" w:type="dxa"/>
          </w:tcPr>
          <w:p w:rsidR="00F54763" w:rsidRDefault="00F54763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Лунегова</w:t>
            </w:r>
            <w:proofErr w:type="spellEnd"/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110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готовности в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 участников образовательного процесса к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54763" w:rsidTr="0027409B">
        <w:tc>
          <w:tcPr>
            <w:tcW w:w="804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82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омощи учителям-предметникам </w:t>
            </w:r>
            <w:r w:rsidR="00EB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4,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6, 7,</w:t>
            </w:r>
            <w:r w:rsidR="00EB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неподтвержденными 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льтатами ВПР по итогам  2018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периода </w:t>
            </w:r>
          </w:p>
        </w:tc>
        <w:tc>
          <w:tcPr>
            <w:tcW w:w="3402" w:type="dxa"/>
          </w:tcPr>
          <w:p w:rsidR="00F54763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110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F54763" w:rsidTr="0027409B">
        <w:tc>
          <w:tcPr>
            <w:tcW w:w="804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982" w:type="dxa"/>
          </w:tcPr>
          <w:p w:rsidR="00F54763" w:rsidRDefault="00EB746D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наблюдателей в ОО </w:t>
            </w:r>
            <w:r w:rsid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 ВПР в 2019</w:t>
            </w:r>
            <w:r w:rsidR="00F54763"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3402" w:type="dxa"/>
          </w:tcPr>
          <w:p w:rsidR="00F54763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110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F54763" w:rsidTr="0027409B">
        <w:tc>
          <w:tcPr>
            <w:tcW w:w="804" w:type="dxa"/>
          </w:tcPr>
          <w:p w:rsidR="00F54763" w:rsidRDefault="00F54763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8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ВПР в 2019</w:t>
            </w: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3402" w:type="dxa"/>
          </w:tcPr>
          <w:p w:rsidR="00F54763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</w:t>
            </w:r>
            <w:r w:rsid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110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F54763" w:rsidTr="0027409B">
        <w:tc>
          <w:tcPr>
            <w:tcW w:w="14850" w:type="dxa"/>
            <w:gridSpan w:val="5"/>
          </w:tcPr>
          <w:p w:rsidR="00F54763" w:rsidRPr="00B73868" w:rsidRDefault="00F54763" w:rsidP="00F547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8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2552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3402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110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ВПР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8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психологического сопровождения </w:t>
            </w:r>
            <w:proofErr w:type="gramStart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этапе подготовки к ВПР.</w:t>
            </w:r>
          </w:p>
        </w:tc>
        <w:tc>
          <w:tcPr>
            <w:tcW w:w="255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0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4110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8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255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02" w:type="dxa"/>
          </w:tcPr>
          <w:p w:rsidR="0002556B" w:rsidRDefault="00C119A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  <w:r w:rsidR="0002556B"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4110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эффективных форм, методов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82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выставления оценок </w:t>
            </w:r>
          </w:p>
        </w:tc>
        <w:tc>
          <w:tcPr>
            <w:tcW w:w="255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</w:t>
            </w:r>
          </w:p>
        </w:tc>
        <w:tc>
          <w:tcPr>
            <w:tcW w:w="4110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 выставления оценок 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82" w:type="dxa"/>
          </w:tcPr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 w:rsidR="00C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556B" w:rsidRPr="0002556B" w:rsidRDefault="00C119AE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-курсовая подготовка</w:t>
            </w:r>
            <w:r w:rsidR="0002556B"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работе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ШМО;</w:t>
            </w:r>
          </w:p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255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02556B" w:rsidRDefault="0002556B" w:rsidP="00C1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руководители ШМО, </w:t>
            </w:r>
          </w:p>
        </w:tc>
        <w:tc>
          <w:tcPr>
            <w:tcW w:w="4110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02556B" w:rsidTr="0027409B">
        <w:tc>
          <w:tcPr>
            <w:tcW w:w="804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8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«Школы молодого учителя»</w:t>
            </w:r>
          </w:p>
        </w:tc>
        <w:tc>
          <w:tcPr>
            <w:tcW w:w="255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02556B" w:rsidRDefault="00B7386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110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профессиональной компетентности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</w:tr>
      <w:tr w:rsidR="0004315F" w:rsidTr="0027409B">
        <w:tc>
          <w:tcPr>
            <w:tcW w:w="14850" w:type="dxa"/>
            <w:gridSpan w:val="5"/>
          </w:tcPr>
          <w:p w:rsidR="0004315F" w:rsidRPr="00AF2F40" w:rsidRDefault="0004315F" w:rsidP="000431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 Информационное сопровождение мероприятий</w:t>
            </w:r>
          </w:p>
        </w:tc>
      </w:tr>
      <w:tr w:rsidR="0002556B" w:rsidTr="0027409B">
        <w:tc>
          <w:tcPr>
            <w:tcW w:w="804" w:type="dxa"/>
          </w:tcPr>
          <w:p w:rsidR="0002556B" w:rsidRDefault="0004315F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82" w:type="dxa"/>
          </w:tcPr>
          <w:p w:rsidR="0002556B" w:rsidRDefault="0004315F" w:rsidP="00AF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об организации и проведении ВПР в </w:t>
            </w:r>
            <w:r w:rsidR="00A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2" w:type="dxa"/>
          </w:tcPr>
          <w:p w:rsidR="0002556B" w:rsidRDefault="0004315F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402" w:type="dxa"/>
          </w:tcPr>
          <w:p w:rsidR="0002556B" w:rsidRDefault="00AF2F40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Н.П.</w:t>
            </w:r>
            <w:r w:rsid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02556B" w:rsidRDefault="0004315F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AF2F40" w:rsidTr="0027409B">
        <w:tc>
          <w:tcPr>
            <w:tcW w:w="804" w:type="dxa"/>
          </w:tcPr>
          <w:p w:rsidR="00AF2F40" w:rsidRDefault="00AF2F40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82" w:type="dxa"/>
          </w:tcPr>
          <w:p w:rsidR="00AF2F40" w:rsidRPr="0004315F" w:rsidRDefault="00AF2F40" w:rsidP="00AF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 работы (официальный сайт, родительские собрания, заседания РМО учителей-предметников) по вопросу участия обучающихся школ в ВПР.</w:t>
            </w:r>
          </w:p>
        </w:tc>
        <w:tc>
          <w:tcPr>
            <w:tcW w:w="2552" w:type="dxa"/>
          </w:tcPr>
          <w:p w:rsidR="00AF2F40" w:rsidRDefault="00AF2F40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402" w:type="dxa"/>
          </w:tcPr>
          <w:p w:rsidR="00AF2F40" w:rsidRDefault="00AF2F40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Н.П.,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110" w:type="dxa"/>
          </w:tcPr>
          <w:p w:rsidR="00AF2F40" w:rsidRPr="0004315F" w:rsidRDefault="00AF2F40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порядком проведения ВПР, обеспечение открытости и объективности ВПР. </w:t>
            </w:r>
          </w:p>
        </w:tc>
      </w:tr>
    </w:tbl>
    <w:p w:rsidR="00CD40AE" w:rsidRDefault="00CD40AE"/>
    <w:sectPr w:rsidR="00CD40AE" w:rsidSect="0027409B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7"/>
    <w:rsid w:val="0001080E"/>
    <w:rsid w:val="0002556B"/>
    <w:rsid w:val="0004315F"/>
    <w:rsid w:val="000B221A"/>
    <w:rsid w:val="000B2910"/>
    <w:rsid w:val="001333E7"/>
    <w:rsid w:val="00160C18"/>
    <w:rsid w:val="0027409B"/>
    <w:rsid w:val="003C0B52"/>
    <w:rsid w:val="00486053"/>
    <w:rsid w:val="00552904"/>
    <w:rsid w:val="005D61BB"/>
    <w:rsid w:val="007C04FE"/>
    <w:rsid w:val="00961E55"/>
    <w:rsid w:val="00A62AE8"/>
    <w:rsid w:val="00AA3B73"/>
    <w:rsid w:val="00AF2F40"/>
    <w:rsid w:val="00B73868"/>
    <w:rsid w:val="00C119AE"/>
    <w:rsid w:val="00C436F1"/>
    <w:rsid w:val="00CD40AE"/>
    <w:rsid w:val="00D54B20"/>
    <w:rsid w:val="00EB746D"/>
    <w:rsid w:val="00EE6745"/>
    <w:rsid w:val="00F327C8"/>
    <w:rsid w:val="00F5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7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4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767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6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2018-11-06T13:53:00Z</dcterms:created>
  <dcterms:modified xsi:type="dcterms:W3CDTF">2018-11-06T13:53:00Z</dcterms:modified>
</cp:coreProperties>
</file>